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78" w:rsidRPr="00250986" w:rsidRDefault="004E5E78" w:rsidP="00FD3B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9933"/>
          <w:sz w:val="28"/>
          <w:szCs w:val="24"/>
          <w:lang w:eastAsia="de-DE"/>
        </w:rPr>
      </w:pPr>
      <w:r w:rsidRPr="00250986">
        <w:rPr>
          <w:rFonts w:ascii="Times New Roman" w:eastAsia="Times New Roman" w:hAnsi="Times New Roman" w:cs="Times New Roman"/>
          <w:b/>
          <w:bCs/>
          <w:color w:val="339933"/>
          <w:sz w:val="28"/>
          <w:szCs w:val="24"/>
          <w:lang w:eastAsia="de-DE"/>
        </w:rPr>
        <w:t>Tiergestütztes Kompetenztraining für Einzelpersonen und Kleingruppen</w:t>
      </w:r>
    </w:p>
    <w:p w:rsidR="004E5E78" w:rsidRPr="00250986" w:rsidRDefault="004E5E78" w:rsidP="00FD3B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9933"/>
          <w:sz w:val="28"/>
          <w:szCs w:val="24"/>
          <w:lang w:eastAsia="de-DE"/>
        </w:rPr>
      </w:pPr>
    </w:p>
    <w:p w:rsidR="004E5E78" w:rsidRPr="00250986" w:rsidRDefault="00FD3BFB" w:rsidP="00FD3BFB">
      <w:pPr>
        <w:spacing w:after="0" w:line="240" w:lineRule="auto"/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</w:pPr>
      <w:r w:rsidRPr="00250986">
        <w:rPr>
          <w:rFonts w:ascii="Times New Roman" w:eastAsia="Times New Roman" w:hAnsi="Times New Roman" w:cs="Times New Roman"/>
          <w:b/>
          <w:bCs/>
          <w:color w:val="339933"/>
          <w:sz w:val="28"/>
          <w:szCs w:val="24"/>
          <w:lang w:eastAsia="de-DE"/>
        </w:rPr>
        <w:t>Z</w:t>
      </w:r>
      <w:r w:rsidRPr="00250986">
        <w:rPr>
          <w:rFonts w:ascii="Times New Roman" w:eastAsia="Times New Roman" w:hAnsi="Times New Roman" w:cs="Times New Roman"/>
          <w:b/>
          <w:bCs/>
          <w:color w:val="339933"/>
          <w:sz w:val="24"/>
          <w:szCs w:val="24"/>
          <w:lang w:eastAsia="de-DE"/>
        </w:rPr>
        <w:t>ielgruppe:</w:t>
      </w:r>
      <w:r w:rsidRPr="00250986"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  <w:t xml:space="preserve"> Kinder, Jugendliche und Erwachsene, die aufgrund </w:t>
      </w:r>
      <w:r w:rsidR="004E5E78" w:rsidRPr="00250986"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  <w:t xml:space="preserve">diverser Defizite </w:t>
      </w:r>
      <w:r w:rsidR="00250986" w:rsidRPr="00250986"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  <w:t>emotionaler, motorischer bzw.</w:t>
      </w:r>
      <w:r w:rsidR="004E5E78" w:rsidRPr="00250986"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  <w:t xml:space="preserve"> sozialer Natur</w:t>
      </w:r>
      <w:r w:rsidRPr="00250986"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  <w:t xml:space="preserve"> </w:t>
      </w:r>
      <w:r w:rsidR="004E5E78" w:rsidRPr="00250986"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  <w:t>ihre Lebensqualität durch Erlernen neuer Fertigkeiten verbessern und neue Ressourcen entwickeln wollen.</w:t>
      </w:r>
    </w:p>
    <w:p w:rsidR="00FD3BFB" w:rsidRPr="00250986" w:rsidRDefault="00FD3BFB" w:rsidP="00FD3BFB">
      <w:pPr>
        <w:spacing w:after="0" w:line="240" w:lineRule="auto"/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</w:pPr>
      <w:r w:rsidRPr="00250986"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  <w:t xml:space="preserve">Gezielte Interventionen in Verbindung mit dem Angebot der körperlichen und seelischen </w:t>
      </w:r>
      <w:r w:rsidR="004E5E78" w:rsidRPr="00250986"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  <w:t>Nähe</w:t>
      </w:r>
      <w:r w:rsidRPr="00250986"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  <w:t xml:space="preserve"> der Tiere sowie verlässlicher Beziehung </w:t>
      </w:r>
      <w:r w:rsidR="004E5E78" w:rsidRPr="00250986"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  <w:t xml:space="preserve">geben den Teilnehmern neue </w:t>
      </w:r>
      <w:r w:rsidR="00250986"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  <w:t>Perspektiven</w:t>
      </w:r>
      <w:r w:rsidR="004E5E78" w:rsidRPr="00250986"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  <w:t>.</w:t>
      </w:r>
    </w:p>
    <w:p w:rsidR="00250986" w:rsidRPr="00250986" w:rsidRDefault="00250986" w:rsidP="00FD3BFB">
      <w:pPr>
        <w:spacing w:after="0" w:line="240" w:lineRule="auto"/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</w:pPr>
    </w:p>
    <w:p w:rsidR="00250986" w:rsidRPr="00250986" w:rsidRDefault="00250986" w:rsidP="0025098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</w:pPr>
      <w:r w:rsidRPr="00250986"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  <w:t>Aktive Auseinandersetzung mit den eigenen Bedürfnissen und Grenzen</w:t>
      </w:r>
    </w:p>
    <w:p w:rsidR="00250986" w:rsidRPr="00250986" w:rsidRDefault="00250986" w:rsidP="0025098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</w:pPr>
      <w:r w:rsidRPr="00250986"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  <w:t>Sicherheit erlebbar machen</w:t>
      </w:r>
    </w:p>
    <w:p w:rsidR="00250986" w:rsidRPr="00250986" w:rsidRDefault="00250986" w:rsidP="0025098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</w:pPr>
      <w:r w:rsidRPr="00250986"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  <w:t xml:space="preserve">Stressprävention und eine bessere bewusste Selbstwahrnehmung </w:t>
      </w:r>
    </w:p>
    <w:p w:rsidR="00250986" w:rsidRPr="00250986" w:rsidRDefault="00250986" w:rsidP="0025098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</w:pPr>
      <w:r w:rsidRPr="00250986"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  <w:t>Im Hier und Jetzt verschiedene Bewusstseinsebenen schulen und nutzen – Sinneswahrnehmungen, Körpersprache, emotionale Befindlichkeit</w:t>
      </w:r>
    </w:p>
    <w:p w:rsidR="00250986" w:rsidRPr="00250986" w:rsidRDefault="00250986" w:rsidP="0025098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</w:pPr>
      <w:r w:rsidRPr="00250986"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  <w:t>Basale Stimulation</w:t>
      </w:r>
    </w:p>
    <w:p w:rsidR="00250986" w:rsidRPr="00250986" w:rsidRDefault="00250986" w:rsidP="0025098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</w:pPr>
      <w:r w:rsidRPr="00250986"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  <w:t>Eigene Ressourcen finden und neu entdecken und dadurch ein besserer Umgang mit Emotionen</w:t>
      </w:r>
    </w:p>
    <w:p w:rsidR="00250986" w:rsidRPr="00250986" w:rsidRDefault="00250986" w:rsidP="0025098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</w:pPr>
      <w:r w:rsidRPr="00250986"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  <w:t>Beziehung zum Tier als neue Ressource</w:t>
      </w:r>
    </w:p>
    <w:p w:rsidR="00250986" w:rsidRPr="00250986" w:rsidRDefault="00250986" w:rsidP="0025098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</w:pPr>
      <w:r w:rsidRPr="00250986"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  <w:t>Lösungen für neue (unbekannte) Aufgaben finden (Erfolgserlebnis)</w:t>
      </w:r>
    </w:p>
    <w:p w:rsidR="00250986" w:rsidRPr="00250986" w:rsidRDefault="00250986" w:rsidP="0025098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</w:pPr>
      <w:r w:rsidRPr="00250986"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  <w:t>Selbstwirksamkeit stärken durch das aktive gestalten einer Situation, Kontrolle behalten</w:t>
      </w:r>
    </w:p>
    <w:p w:rsidR="00250986" w:rsidRPr="00250986" w:rsidRDefault="00250986" w:rsidP="0025098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</w:pPr>
      <w:r w:rsidRPr="00250986"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  <w:t>Spiel und Spaß und dadurch Entspannung</w:t>
      </w:r>
    </w:p>
    <w:p w:rsidR="00250986" w:rsidRPr="00250986" w:rsidRDefault="00250986" w:rsidP="0025098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</w:pPr>
      <w:r w:rsidRPr="00250986">
        <w:rPr>
          <w:rFonts w:ascii="Times New Roman" w:eastAsia="Times New Roman" w:hAnsi="Times New Roman" w:cs="Times New Roman"/>
          <w:color w:val="339933"/>
          <w:sz w:val="24"/>
          <w:szCs w:val="24"/>
          <w:lang w:eastAsia="de-DE"/>
        </w:rPr>
        <w:t>Einsatz und Anregung der eigenen Fantasie</w:t>
      </w:r>
    </w:p>
    <w:p w:rsidR="00C12FE9" w:rsidRPr="00250986" w:rsidRDefault="00702D60" w:rsidP="00250986">
      <w:pPr>
        <w:spacing w:after="0" w:line="240" w:lineRule="auto"/>
        <w:rPr>
          <w:rFonts w:ascii="Times New Roman" w:eastAsia="Times New Roman" w:hAnsi="Times New Roman" w:cs="Times New Roman"/>
          <w:color w:val="508D24"/>
          <w:sz w:val="24"/>
          <w:szCs w:val="24"/>
          <w:lang w:eastAsia="de-DE"/>
        </w:rPr>
      </w:pPr>
    </w:p>
    <w:sectPr w:rsidR="00C12FE9" w:rsidRPr="00250986" w:rsidSect="001138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E2B"/>
    <w:multiLevelType w:val="hybridMultilevel"/>
    <w:tmpl w:val="318AD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B47F7"/>
    <w:multiLevelType w:val="multilevel"/>
    <w:tmpl w:val="40D4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FD3BFB"/>
    <w:rsid w:val="00061807"/>
    <w:rsid w:val="001138C2"/>
    <w:rsid w:val="00250986"/>
    <w:rsid w:val="004E5E78"/>
    <w:rsid w:val="00702D60"/>
    <w:rsid w:val="009E1DFB"/>
    <w:rsid w:val="00F71956"/>
    <w:rsid w:val="00FD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8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D3BFB"/>
    <w:rPr>
      <w:b/>
      <w:bCs/>
    </w:rPr>
  </w:style>
  <w:style w:type="paragraph" w:styleId="Listenabsatz">
    <w:name w:val="List Paragraph"/>
    <w:basedOn w:val="Standard"/>
    <w:uiPriority w:val="34"/>
    <w:qFormat/>
    <w:rsid w:val="00250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Dreierhof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dcterms:created xsi:type="dcterms:W3CDTF">2014-02-25T17:22:00Z</dcterms:created>
  <dcterms:modified xsi:type="dcterms:W3CDTF">2014-02-26T17:01:00Z</dcterms:modified>
</cp:coreProperties>
</file>